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71" w:rsidRDefault="00B86271" w:rsidP="00B86271">
      <w:pPr>
        <w:pStyle w:val="a3"/>
        <w:rPr>
          <w:rFonts w:ascii="Courier New" w:hAnsi="Courier New"/>
        </w:rPr>
      </w:pPr>
    </w:p>
    <w:p w:rsidR="00B86271" w:rsidRDefault="00B86271" w:rsidP="00B86271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B86271" w:rsidRDefault="00B86271" w:rsidP="00B86271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B86271" w:rsidRDefault="00B86271" w:rsidP="00B86271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“Село Щелканово”</w:t>
      </w:r>
    </w:p>
    <w:p w:rsidR="00B86271" w:rsidRDefault="00B86271" w:rsidP="00B86271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B86271" w:rsidRDefault="00B86271" w:rsidP="00B86271">
      <w:pPr>
        <w:jc w:val="center"/>
        <w:rPr>
          <w:b/>
          <w:sz w:val="28"/>
        </w:rPr>
      </w:pPr>
    </w:p>
    <w:p w:rsidR="00B86271" w:rsidRDefault="00B86271" w:rsidP="00B86271">
      <w:pPr>
        <w:pStyle w:val="3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B86271" w:rsidRDefault="00B86271" w:rsidP="00B86271">
      <w:pPr>
        <w:jc w:val="center"/>
        <w:rPr>
          <w:rFonts w:ascii="Arial" w:hAnsi="Arial"/>
          <w:b/>
          <w:shadow/>
          <w:sz w:val="16"/>
        </w:rPr>
      </w:pPr>
    </w:p>
    <w:p w:rsidR="00B86271" w:rsidRDefault="00B86271" w:rsidP="00B86271">
      <w:pPr>
        <w:pStyle w:val="5"/>
        <w:rPr>
          <w:i w:val="0"/>
        </w:rPr>
      </w:pPr>
      <w:r>
        <w:rPr>
          <w:i w:val="0"/>
          <w:shadow/>
        </w:rPr>
        <w:t>Сельской Думы</w:t>
      </w:r>
    </w:p>
    <w:p w:rsidR="00B86271" w:rsidRDefault="00B86271" w:rsidP="00B86271">
      <w:pPr>
        <w:pBdr>
          <w:bottom w:val="double" w:sz="6" w:space="1" w:color="auto"/>
        </w:pBdr>
        <w:rPr>
          <w:sz w:val="28"/>
        </w:rPr>
      </w:pPr>
    </w:p>
    <w:p w:rsidR="00B86271" w:rsidRDefault="00B86271" w:rsidP="00B86271">
      <w:pPr>
        <w:rPr>
          <w:sz w:val="28"/>
        </w:rPr>
      </w:pPr>
    </w:p>
    <w:p w:rsidR="00B86271" w:rsidRDefault="00B86271" w:rsidP="00B86271">
      <w:pPr>
        <w:jc w:val="center"/>
        <w:rPr>
          <w:b/>
          <w:sz w:val="28"/>
        </w:rPr>
      </w:pPr>
    </w:p>
    <w:p w:rsidR="00E70215" w:rsidRDefault="00B42567" w:rsidP="00B03C43">
      <w:pPr>
        <w:jc w:val="both"/>
        <w:rPr>
          <w:b/>
          <w:sz w:val="28"/>
        </w:rPr>
      </w:pPr>
      <w:r w:rsidRPr="00BC6CB7">
        <w:rPr>
          <w:b/>
          <w:sz w:val="28"/>
        </w:rPr>
        <w:t xml:space="preserve"> </w:t>
      </w:r>
      <w:r w:rsidR="003D4D98">
        <w:rPr>
          <w:b/>
          <w:sz w:val="28"/>
        </w:rPr>
        <w:t xml:space="preserve"> от   09 апреля 2021</w:t>
      </w:r>
      <w:r w:rsidR="000D05A0">
        <w:rPr>
          <w:b/>
          <w:sz w:val="28"/>
        </w:rPr>
        <w:t xml:space="preserve"> </w:t>
      </w:r>
      <w:r w:rsidR="00B03C43" w:rsidRPr="00BC6CB7">
        <w:rPr>
          <w:b/>
          <w:sz w:val="28"/>
        </w:rPr>
        <w:t>г</w:t>
      </w:r>
      <w:r w:rsidR="00B03C43" w:rsidRPr="00BC6CB7">
        <w:rPr>
          <w:b/>
          <w:sz w:val="28"/>
        </w:rPr>
        <w:tab/>
      </w:r>
      <w:r w:rsidR="00B03C43" w:rsidRPr="00BC6CB7">
        <w:rPr>
          <w:b/>
          <w:sz w:val="28"/>
        </w:rPr>
        <w:tab/>
      </w:r>
      <w:r w:rsidR="00B03C43" w:rsidRPr="00BC6CB7">
        <w:rPr>
          <w:b/>
          <w:sz w:val="28"/>
        </w:rPr>
        <w:tab/>
      </w:r>
      <w:r w:rsidR="00B03C43" w:rsidRPr="00BC6CB7">
        <w:rPr>
          <w:b/>
          <w:sz w:val="28"/>
        </w:rPr>
        <w:tab/>
      </w:r>
      <w:r w:rsidR="00B03C43" w:rsidRPr="00BC6CB7">
        <w:rPr>
          <w:b/>
          <w:sz w:val="28"/>
        </w:rPr>
        <w:tab/>
        <w:t xml:space="preserve">               </w:t>
      </w:r>
      <w:r w:rsidR="000D05A0">
        <w:rPr>
          <w:b/>
          <w:sz w:val="28"/>
        </w:rPr>
        <w:tab/>
        <w:t xml:space="preserve">     </w:t>
      </w:r>
      <w:r w:rsidR="001E2A7B" w:rsidRPr="00BC6CB7">
        <w:rPr>
          <w:b/>
          <w:sz w:val="28"/>
        </w:rPr>
        <w:t xml:space="preserve">     № </w:t>
      </w:r>
      <w:r w:rsidR="003D4D98">
        <w:rPr>
          <w:b/>
          <w:sz w:val="28"/>
        </w:rPr>
        <w:t>40</w:t>
      </w:r>
    </w:p>
    <w:p w:rsidR="00B03C43" w:rsidRPr="00BC6CB7" w:rsidRDefault="00B03C43" w:rsidP="00B03C43">
      <w:pPr>
        <w:jc w:val="both"/>
        <w:rPr>
          <w:b/>
          <w:sz w:val="28"/>
        </w:rPr>
      </w:pPr>
      <w:r w:rsidRPr="00BC6CB7">
        <w:rPr>
          <w:b/>
          <w:sz w:val="2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9"/>
      </w:tblGrid>
      <w:tr w:rsidR="00B03C43" w:rsidTr="00B03C43">
        <w:trPr>
          <w:trHeight w:val="1931"/>
        </w:trPr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C43" w:rsidRDefault="00B03C43" w:rsidP="003C377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3C3773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публичных слушаний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3C37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Сельской Думы МО сельское поселение «Село Щелканово» «Об утверждении отчета об исполнении бюджета МО сельское по</w:t>
            </w:r>
            <w:r w:rsidR="003D4D98">
              <w:rPr>
                <w:rFonts w:ascii="Times New Roman" w:hAnsi="Times New Roman" w:cs="Times New Roman"/>
                <w:sz w:val="28"/>
                <w:szCs w:val="28"/>
              </w:rPr>
              <w:t>селение «Село Щелканово» 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tbl>
            <w:tblPr>
              <w:tblpPr w:leftFromText="180" w:rightFromText="180" w:bottomFromText="200" w:vertAnchor="text" w:horzAnchor="margin" w:tblpY="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75"/>
            </w:tblGrid>
            <w:tr w:rsidR="00B03C43">
              <w:trPr>
                <w:trHeight w:val="1172"/>
              </w:trPr>
              <w:tc>
                <w:tcPr>
                  <w:tcW w:w="5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3C43" w:rsidRDefault="00B03C43">
                  <w:pPr>
                    <w:pStyle w:val="ConsPlusTitle"/>
                    <w:spacing w:line="276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B03C43" w:rsidRDefault="00B03C4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B03C43" w:rsidRDefault="00B03C43" w:rsidP="00B03C43">
      <w:pPr>
        <w:jc w:val="both"/>
        <w:rPr>
          <w:sz w:val="28"/>
          <w:szCs w:val="28"/>
        </w:rPr>
      </w:pPr>
    </w:p>
    <w:p w:rsidR="00B03C43" w:rsidRPr="00B03C43" w:rsidRDefault="00B03C43" w:rsidP="00B03C43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B03C43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6 октября 2003 года № 131-ФЗ  «Об общих принципах организации местного самоуправления в Российской Федерации» и </w:t>
      </w:r>
      <w:hyperlink r:id="rId8" w:history="1">
        <w:r w:rsidRPr="00DC0E0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DC0E01">
        <w:rPr>
          <w:rFonts w:ascii="Times New Roman" w:hAnsi="Times New Roman" w:cs="Times New Roman"/>
          <w:sz w:val="28"/>
          <w:szCs w:val="28"/>
        </w:rPr>
        <w:t xml:space="preserve"> </w:t>
      </w:r>
      <w:r w:rsidRPr="00B03C43">
        <w:rPr>
          <w:rFonts w:ascii="Times New Roman" w:hAnsi="Times New Roman" w:cs="Times New Roman"/>
          <w:sz w:val="28"/>
          <w:szCs w:val="28"/>
        </w:rPr>
        <w:t>о публичных слушаниях в МО сельское поселение «Село Щелканово», утвержденным решением Сельской Думой МО сельское поселение «Село Щелканово» от 04 октября 2005 года № 6, Сельская Дума МО сельское поселение «Село Щелканово»</w:t>
      </w:r>
      <w:r w:rsidRPr="00B03C4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C3773" w:rsidRDefault="003C3773" w:rsidP="003C377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3C43" w:rsidRPr="003C3773" w:rsidRDefault="00B03C43" w:rsidP="003C377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3C4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03C43" w:rsidRPr="00B03C43" w:rsidRDefault="003C3773" w:rsidP="00B03C4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43" w:rsidRPr="003C3773" w:rsidRDefault="003C3773" w:rsidP="003C3773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C3773">
        <w:rPr>
          <w:rFonts w:ascii="Times New Roman" w:hAnsi="Times New Roman" w:cs="Times New Roman"/>
          <w:b w:val="0"/>
          <w:sz w:val="28"/>
          <w:szCs w:val="28"/>
        </w:rPr>
        <w:t>1</w:t>
      </w:r>
      <w:r w:rsidR="00B03C43" w:rsidRPr="003C377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B03C43" w:rsidRPr="003C3773">
        <w:rPr>
          <w:rFonts w:ascii="Times New Roman" w:hAnsi="Times New Roman" w:cs="Times New Roman"/>
          <w:b w:val="0"/>
          <w:sz w:val="28"/>
          <w:szCs w:val="28"/>
        </w:rPr>
        <w:t xml:space="preserve">Назначить по инициативе Сельской Думы МО сельское поселение «Село Щелканово» публичные слушания по проекту решения Сельской Думы </w:t>
      </w:r>
      <w:r w:rsidRPr="003C3773">
        <w:rPr>
          <w:rFonts w:ascii="Times New Roman" w:hAnsi="Times New Roman" w:cs="Times New Roman"/>
          <w:b w:val="0"/>
          <w:sz w:val="28"/>
          <w:szCs w:val="28"/>
        </w:rPr>
        <w:t xml:space="preserve"> МО сельское поселение «Село Щелканово» «Об утверждении отчета об исполнении бюджета МО сельское по</w:t>
      </w:r>
      <w:r w:rsidR="003D4D98">
        <w:rPr>
          <w:rFonts w:ascii="Times New Roman" w:hAnsi="Times New Roman" w:cs="Times New Roman"/>
          <w:b w:val="0"/>
          <w:sz w:val="28"/>
          <w:szCs w:val="28"/>
        </w:rPr>
        <w:t>селение «Село Щелканово» за 2020</w:t>
      </w:r>
      <w:r w:rsidRPr="003C3773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B03C43" w:rsidRPr="003C3773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3D4D98">
        <w:rPr>
          <w:rFonts w:ascii="Times New Roman" w:hAnsi="Times New Roman" w:cs="Times New Roman"/>
          <w:b w:val="0"/>
          <w:sz w:val="28"/>
          <w:szCs w:val="26"/>
        </w:rPr>
        <w:t>на 22</w:t>
      </w:r>
      <w:r w:rsidR="00B03C43" w:rsidRPr="003C3773">
        <w:rPr>
          <w:rFonts w:ascii="Times New Roman" w:hAnsi="Times New Roman" w:cs="Times New Roman"/>
          <w:b w:val="0"/>
          <w:sz w:val="28"/>
          <w:szCs w:val="26"/>
        </w:rPr>
        <w:t>.0</w:t>
      </w:r>
      <w:r w:rsidR="001E2A7B">
        <w:rPr>
          <w:rFonts w:ascii="Times New Roman" w:hAnsi="Times New Roman" w:cs="Times New Roman"/>
          <w:b w:val="0"/>
          <w:sz w:val="28"/>
          <w:szCs w:val="26"/>
        </w:rPr>
        <w:t>4</w:t>
      </w:r>
      <w:r w:rsidR="003D4D98">
        <w:rPr>
          <w:rFonts w:ascii="Times New Roman" w:hAnsi="Times New Roman" w:cs="Times New Roman"/>
          <w:b w:val="0"/>
          <w:sz w:val="28"/>
          <w:szCs w:val="26"/>
        </w:rPr>
        <w:t>.2021</w:t>
      </w:r>
      <w:r w:rsidR="000D05A0">
        <w:rPr>
          <w:rFonts w:ascii="Times New Roman" w:hAnsi="Times New Roman" w:cs="Times New Roman"/>
          <w:b w:val="0"/>
          <w:sz w:val="28"/>
          <w:szCs w:val="26"/>
        </w:rPr>
        <w:t xml:space="preserve"> года в 16 </w:t>
      </w:r>
      <w:r w:rsidR="00B03C43" w:rsidRPr="003C3773">
        <w:rPr>
          <w:rFonts w:ascii="Times New Roman" w:hAnsi="Times New Roman" w:cs="Times New Roman"/>
          <w:b w:val="0"/>
          <w:sz w:val="28"/>
          <w:szCs w:val="26"/>
        </w:rPr>
        <w:t>часов 00 минут в здании администрации МО СП «Село Щелканово»   по адресу:</w:t>
      </w:r>
      <w:proofErr w:type="gramEnd"/>
      <w:r w:rsidR="00B03C43" w:rsidRPr="003C3773">
        <w:rPr>
          <w:rFonts w:ascii="Times New Roman" w:hAnsi="Times New Roman" w:cs="Times New Roman"/>
          <w:b w:val="0"/>
          <w:sz w:val="28"/>
          <w:szCs w:val="26"/>
        </w:rPr>
        <w:t xml:space="preserve"> Калужская область, Юхновский район, село Щелканово, улица Боровская, дом 18.</w:t>
      </w:r>
    </w:p>
    <w:p w:rsidR="00B03C43" w:rsidRPr="003C3773" w:rsidRDefault="003C3773" w:rsidP="003C3773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6"/>
        </w:rPr>
        <w:lastRenderedPageBreak/>
        <w:t>2</w:t>
      </w:r>
      <w:r w:rsidR="00B03C43" w:rsidRPr="003C3773">
        <w:rPr>
          <w:rFonts w:ascii="Times New Roman" w:hAnsi="Times New Roman" w:cs="Times New Roman"/>
          <w:b w:val="0"/>
          <w:sz w:val="28"/>
          <w:szCs w:val="26"/>
        </w:rPr>
        <w:t xml:space="preserve">. Образовать комиссию по проведению публичных слушаний по проекту решения Сельской Думы МО сельское поселение «Село Щелканово» </w:t>
      </w:r>
      <w:r w:rsidRPr="003C3773">
        <w:rPr>
          <w:rFonts w:ascii="Times New Roman" w:hAnsi="Times New Roman" w:cs="Times New Roman"/>
          <w:b w:val="0"/>
          <w:sz w:val="28"/>
          <w:szCs w:val="28"/>
        </w:rPr>
        <w:t>«Об утверждении отчета об исполнении бюджета МО сельское по</w:t>
      </w:r>
      <w:r w:rsidR="003D4D98">
        <w:rPr>
          <w:rFonts w:ascii="Times New Roman" w:hAnsi="Times New Roman" w:cs="Times New Roman"/>
          <w:b w:val="0"/>
          <w:sz w:val="28"/>
          <w:szCs w:val="28"/>
        </w:rPr>
        <w:t>селение «Село Щелканово» за 2020</w:t>
      </w:r>
      <w:r w:rsidRPr="003C3773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03C43" w:rsidRPr="003C3773">
        <w:rPr>
          <w:rFonts w:ascii="Times New Roman" w:hAnsi="Times New Roman" w:cs="Times New Roman"/>
          <w:b w:val="0"/>
          <w:sz w:val="28"/>
          <w:szCs w:val="26"/>
        </w:rPr>
        <w:t>следующем составе:</w:t>
      </w:r>
    </w:p>
    <w:p w:rsidR="00B03C43" w:rsidRPr="003C3773" w:rsidRDefault="00B03C43" w:rsidP="00B03C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3"/>
        <w:gridCol w:w="5130"/>
      </w:tblGrid>
      <w:tr w:rsidR="00B03C43" w:rsidTr="00B03C43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43" w:rsidRDefault="00B03C43">
            <w:pPr>
              <w:pStyle w:val="ConsPlusNormal"/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43" w:rsidRDefault="00B03C43">
            <w:pPr>
              <w:pStyle w:val="ConsPlusNormal"/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B03C43" w:rsidTr="00597B46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43" w:rsidRDefault="003D4D98" w:rsidP="00BC6CB7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Большаков Александр Михайлович </w:t>
            </w:r>
            <w:r w:rsidR="00BC6C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43" w:rsidRDefault="000D05A0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Глава</w:t>
            </w:r>
            <w:r w:rsidR="00BC6C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7B46">
              <w:rPr>
                <w:rFonts w:ascii="Times New Roman" w:hAnsi="Times New Roman" w:cs="Times New Roman"/>
                <w:sz w:val="26"/>
                <w:szCs w:val="26"/>
              </w:rPr>
              <w:t xml:space="preserve"> МО СП «Село Щелканово»</w:t>
            </w:r>
          </w:p>
        </w:tc>
      </w:tr>
      <w:tr w:rsidR="00B03C43" w:rsidTr="00597B46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43" w:rsidRDefault="003D4D98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43" w:rsidRDefault="00597B46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СД МО СП «Село Щелканово»</w:t>
            </w:r>
          </w:p>
        </w:tc>
      </w:tr>
      <w:tr w:rsidR="00B03C43" w:rsidTr="00597B46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43" w:rsidRDefault="003D4D98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Панаитова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Георгиевна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43" w:rsidRDefault="00597B46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СД МО СП «Село Щелканово» </w:t>
            </w:r>
          </w:p>
        </w:tc>
      </w:tr>
      <w:tr w:rsidR="00B03C43" w:rsidTr="003D4D98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43" w:rsidRDefault="003D4D98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Викторовна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43" w:rsidRDefault="00597B46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СД МО 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СелоЩелканово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B03C43" w:rsidRDefault="00B03C43" w:rsidP="00B03C43">
      <w:pPr>
        <w:ind w:right="-5"/>
        <w:jc w:val="both"/>
        <w:rPr>
          <w:i/>
          <w:sz w:val="26"/>
          <w:szCs w:val="26"/>
        </w:rPr>
      </w:pPr>
    </w:p>
    <w:p w:rsidR="00B03C43" w:rsidRDefault="003C3773" w:rsidP="00B03C43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3C43" w:rsidRDefault="003C3773" w:rsidP="003C3773">
      <w:pPr>
        <w:ind w:right="-5"/>
        <w:jc w:val="both"/>
        <w:rPr>
          <w:sz w:val="26"/>
        </w:rPr>
      </w:pPr>
      <w:r>
        <w:rPr>
          <w:sz w:val="26"/>
          <w:szCs w:val="26"/>
        </w:rPr>
        <w:t>3.</w:t>
      </w:r>
      <w:r w:rsidR="00B03C43">
        <w:rPr>
          <w:i/>
          <w:sz w:val="26"/>
          <w:szCs w:val="26"/>
        </w:rPr>
        <w:t xml:space="preserve"> </w:t>
      </w:r>
      <w:r w:rsidR="00B03C43">
        <w:rPr>
          <w:sz w:val="26"/>
          <w:szCs w:val="26"/>
        </w:rPr>
        <w:t xml:space="preserve">Настоящее Решение вступает в силу со дня его официального обнародования путем размещения его </w:t>
      </w:r>
      <w:r w:rsidR="00B03C43">
        <w:rPr>
          <w:sz w:val="26"/>
        </w:rPr>
        <w:t xml:space="preserve">на информационном стенде в здании администрации МО сельское поселение «Село Щелканово».  </w:t>
      </w:r>
    </w:p>
    <w:p w:rsidR="00B03C43" w:rsidRDefault="00B03C43" w:rsidP="00B03C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03C43" w:rsidRDefault="00B03C43" w:rsidP="00B03C4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03C43" w:rsidRDefault="000D05A0" w:rsidP="00B03C43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B03C4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B03C43" w:rsidRDefault="00B03C43" w:rsidP="00B03C43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сельское поселение «Село Щелканово»                            </w:t>
      </w:r>
      <w:r w:rsidR="003D4D98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bookmarkStart w:id="0" w:name="_GoBack"/>
      <w:bookmarkEnd w:id="0"/>
      <w:r w:rsidR="003D4D98">
        <w:rPr>
          <w:rFonts w:ascii="Times New Roman" w:hAnsi="Times New Roman" w:cs="Times New Roman"/>
          <w:b/>
          <w:sz w:val="26"/>
          <w:szCs w:val="26"/>
        </w:rPr>
        <w:t xml:space="preserve">  А.М. Большаков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</w:p>
    <w:p w:rsidR="00B03C43" w:rsidRDefault="00B03C43" w:rsidP="00B03C43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03C43" w:rsidRDefault="00B03C43" w:rsidP="00B03C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3C43" w:rsidRDefault="00B03C43" w:rsidP="00B03C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3C43" w:rsidRDefault="00B03C43" w:rsidP="00B03C43"/>
    <w:p w:rsidR="00B86271" w:rsidRPr="007A3ECF" w:rsidRDefault="00B86271" w:rsidP="00B03C43">
      <w:pPr>
        <w:jc w:val="both"/>
        <w:rPr>
          <w:sz w:val="26"/>
          <w:szCs w:val="26"/>
        </w:rPr>
      </w:pPr>
    </w:p>
    <w:p w:rsidR="00BE59E2" w:rsidRDefault="00BE59E2"/>
    <w:sectPr w:rsidR="00BE59E2" w:rsidSect="00BE5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74" w:rsidRDefault="00022B74" w:rsidP="00E9729E">
      <w:r>
        <w:separator/>
      </w:r>
    </w:p>
  </w:endnote>
  <w:endnote w:type="continuationSeparator" w:id="0">
    <w:p w:rsidR="00022B74" w:rsidRDefault="00022B74" w:rsidP="00E9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9E" w:rsidRDefault="00E972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3035"/>
    </w:sdtPr>
    <w:sdtEndPr/>
    <w:sdtContent>
      <w:p w:rsidR="00EF4CBB" w:rsidRDefault="00662FB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D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729E" w:rsidRDefault="00E972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9E" w:rsidRDefault="00E972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74" w:rsidRDefault="00022B74" w:rsidP="00E9729E">
      <w:r>
        <w:separator/>
      </w:r>
    </w:p>
  </w:footnote>
  <w:footnote w:type="continuationSeparator" w:id="0">
    <w:p w:rsidR="00022B74" w:rsidRDefault="00022B74" w:rsidP="00E97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9E" w:rsidRDefault="00E972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9E" w:rsidRDefault="00E9729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9E" w:rsidRDefault="00E972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271"/>
    <w:rsid w:val="00022B74"/>
    <w:rsid w:val="00037FF7"/>
    <w:rsid w:val="00046589"/>
    <w:rsid w:val="000505C8"/>
    <w:rsid w:val="0005513F"/>
    <w:rsid w:val="00071D46"/>
    <w:rsid w:val="000A24D0"/>
    <w:rsid w:val="000A4C9A"/>
    <w:rsid w:val="000D05A0"/>
    <w:rsid w:val="000E565D"/>
    <w:rsid w:val="00100426"/>
    <w:rsid w:val="0010122B"/>
    <w:rsid w:val="00107E8D"/>
    <w:rsid w:val="00125321"/>
    <w:rsid w:val="0015512B"/>
    <w:rsid w:val="001B3054"/>
    <w:rsid w:val="001D7399"/>
    <w:rsid w:val="001E2A7B"/>
    <w:rsid w:val="00235E09"/>
    <w:rsid w:val="002506D5"/>
    <w:rsid w:val="002B23B5"/>
    <w:rsid w:val="002C3B6C"/>
    <w:rsid w:val="003A1C0D"/>
    <w:rsid w:val="003C0FD1"/>
    <w:rsid w:val="003C3773"/>
    <w:rsid w:val="003D4D98"/>
    <w:rsid w:val="004007E7"/>
    <w:rsid w:val="00413B46"/>
    <w:rsid w:val="004C199C"/>
    <w:rsid w:val="004C4BC3"/>
    <w:rsid w:val="00520AED"/>
    <w:rsid w:val="005818B0"/>
    <w:rsid w:val="005956A0"/>
    <w:rsid w:val="00597B46"/>
    <w:rsid w:val="005B55EB"/>
    <w:rsid w:val="005E5F47"/>
    <w:rsid w:val="00662FB8"/>
    <w:rsid w:val="006A0655"/>
    <w:rsid w:val="00704377"/>
    <w:rsid w:val="00724F79"/>
    <w:rsid w:val="00784B0C"/>
    <w:rsid w:val="007E0ECD"/>
    <w:rsid w:val="0080115C"/>
    <w:rsid w:val="00866014"/>
    <w:rsid w:val="0087002F"/>
    <w:rsid w:val="0088317E"/>
    <w:rsid w:val="008D2448"/>
    <w:rsid w:val="008E4190"/>
    <w:rsid w:val="0093072B"/>
    <w:rsid w:val="009C335E"/>
    <w:rsid w:val="00B03C43"/>
    <w:rsid w:val="00B42567"/>
    <w:rsid w:val="00B86271"/>
    <w:rsid w:val="00BC6CB7"/>
    <w:rsid w:val="00BD401E"/>
    <w:rsid w:val="00BE212D"/>
    <w:rsid w:val="00BE59E2"/>
    <w:rsid w:val="00BE6E88"/>
    <w:rsid w:val="00C56D06"/>
    <w:rsid w:val="00C755BA"/>
    <w:rsid w:val="00C77D55"/>
    <w:rsid w:val="00CA1861"/>
    <w:rsid w:val="00CA61DF"/>
    <w:rsid w:val="00CC1664"/>
    <w:rsid w:val="00CF4C04"/>
    <w:rsid w:val="00DC0E01"/>
    <w:rsid w:val="00DC44D4"/>
    <w:rsid w:val="00DE5914"/>
    <w:rsid w:val="00E37652"/>
    <w:rsid w:val="00E70215"/>
    <w:rsid w:val="00E75AB4"/>
    <w:rsid w:val="00E9132A"/>
    <w:rsid w:val="00E9729E"/>
    <w:rsid w:val="00EC7248"/>
    <w:rsid w:val="00EF4CBB"/>
    <w:rsid w:val="00EF6C38"/>
    <w:rsid w:val="00F01C5E"/>
    <w:rsid w:val="00F035B1"/>
    <w:rsid w:val="00F43CE2"/>
    <w:rsid w:val="00F9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271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86271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B86271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271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86271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8627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B86271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B8627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B86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862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6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972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72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4C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C0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B0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3E6339258D5BF3EB960DEBC40FBDB2FD62B73E13659BD891231754D61DF9992B9843BE29E766A694149v75C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A51E-7D60-4E58-9D55-1FF15C28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QQQQQQ</dc:creator>
  <cp:keywords/>
  <dc:description/>
  <cp:lastModifiedBy>USER</cp:lastModifiedBy>
  <cp:revision>37</cp:revision>
  <cp:lastPrinted>2021-04-09T09:00:00Z</cp:lastPrinted>
  <dcterms:created xsi:type="dcterms:W3CDTF">2013-06-24T12:22:00Z</dcterms:created>
  <dcterms:modified xsi:type="dcterms:W3CDTF">2021-04-09T09:06:00Z</dcterms:modified>
</cp:coreProperties>
</file>